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37" w:rsidRPr="0039167B" w:rsidRDefault="00C91B37" w:rsidP="0039167B">
      <w:pPr>
        <w:jc w:val="center"/>
        <w:rPr>
          <w:rFonts w:ascii="Times New Roman" w:hAnsi="Times New Roman"/>
          <w:sz w:val="28"/>
          <w:szCs w:val="28"/>
        </w:rPr>
      </w:pPr>
      <w:r w:rsidRPr="0039167B">
        <w:rPr>
          <w:rFonts w:ascii="Times New Roman" w:hAnsi="Times New Roman"/>
          <w:sz w:val="28"/>
          <w:szCs w:val="28"/>
        </w:rPr>
        <w:t>KLAIPĖDOS LOPŠELIS-DARŽELIS „SVIRPLIUKAS“</w:t>
      </w:r>
    </w:p>
    <w:p w:rsidR="00004364" w:rsidRPr="00B91C66" w:rsidRDefault="00257A8D" w:rsidP="00004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1016C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M. </w:t>
      </w:r>
      <w:r w:rsidR="00004364" w:rsidRPr="00B91C66">
        <w:rPr>
          <w:rFonts w:ascii="Times New Roman" w:hAnsi="Times New Roman"/>
          <w:sz w:val="24"/>
          <w:szCs w:val="24"/>
        </w:rPr>
        <w:t xml:space="preserve">SKELBIMAI APIE PRADEDAMUS PIRKIMUS </w:t>
      </w:r>
    </w:p>
    <w:p w:rsidR="00F628F6" w:rsidRDefault="00F628F6" w:rsidP="00004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4459" w:type="dxa"/>
        <w:tblInd w:w="-147" w:type="dxa"/>
        <w:tblLayout w:type="fixed"/>
        <w:tblLook w:val="04A0"/>
      </w:tblPr>
      <w:tblGrid>
        <w:gridCol w:w="709"/>
        <w:gridCol w:w="1418"/>
        <w:gridCol w:w="2693"/>
        <w:gridCol w:w="1276"/>
        <w:gridCol w:w="3402"/>
        <w:gridCol w:w="4961"/>
      </w:tblGrid>
      <w:tr w:rsidR="00004364" w:rsidRPr="004323A6" w:rsidTr="001E7019">
        <w:tc>
          <w:tcPr>
            <w:tcW w:w="709" w:type="dxa"/>
          </w:tcPr>
          <w:p w:rsidR="00004364" w:rsidRPr="004323A6" w:rsidRDefault="00004364" w:rsidP="007E6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418" w:type="dxa"/>
          </w:tcPr>
          <w:p w:rsidR="00004364" w:rsidRPr="004323A6" w:rsidRDefault="00004364" w:rsidP="007E6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693" w:type="dxa"/>
          </w:tcPr>
          <w:p w:rsidR="00004364" w:rsidRPr="004323A6" w:rsidRDefault="00004364" w:rsidP="007E6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276" w:type="dxa"/>
          </w:tcPr>
          <w:p w:rsidR="00004364" w:rsidRPr="004323A6" w:rsidRDefault="00004364" w:rsidP="007E6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Kiekis</w:t>
            </w:r>
          </w:p>
          <w:p w:rsidR="00004364" w:rsidRPr="004323A6" w:rsidRDefault="00004364" w:rsidP="007E6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vnt.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kompl.</w:t>
            </w:r>
          </w:p>
        </w:tc>
        <w:tc>
          <w:tcPr>
            <w:tcW w:w="3402" w:type="dxa"/>
          </w:tcPr>
          <w:p w:rsidR="00004364" w:rsidRPr="004323A6" w:rsidRDefault="00004364" w:rsidP="007E6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Pirkimo būdas (Apklausa žodžiu, raštu, CVP-IS, CPO)</w:t>
            </w:r>
          </w:p>
        </w:tc>
        <w:tc>
          <w:tcPr>
            <w:tcW w:w="4961" w:type="dxa"/>
          </w:tcPr>
          <w:p w:rsidR="00004364" w:rsidRPr="004323A6" w:rsidRDefault="00004364" w:rsidP="007E6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Būdo pasirinkimo priežastis</w:t>
            </w:r>
          </w:p>
        </w:tc>
      </w:tr>
      <w:tr w:rsidR="001016C3" w:rsidRPr="00E61D09" w:rsidTr="001E7019">
        <w:tc>
          <w:tcPr>
            <w:tcW w:w="709" w:type="dxa"/>
          </w:tcPr>
          <w:p w:rsidR="001016C3" w:rsidRPr="0077744D" w:rsidRDefault="001016C3" w:rsidP="0010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1016C3" w:rsidRPr="001016C3" w:rsidRDefault="001016C3" w:rsidP="001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sz w:val="24"/>
                <w:szCs w:val="24"/>
              </w:rPr>
              <w:t>2017-01-02</w:t>
            </w:r>
          </w:p>
        </w:tc>
        <w:tc>
          <w:tcPr>
            <w:tcW w:w="2693" w:type="dxa"/>
          </w:tcPr>
          <w:p w:rsidR="001016C3" w:rsidRPr="001016C3" w:rsidRDefault="001016C3" w:rsidP="001016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color w:val="000000"/>
                <w:sz w:val="24"/>
                <w:szCs w:val="24"/>
              </w:rPr>
              <w:t>Valymo, plovimo ir dezinfekavimo prekės</w:t>
            </w:r>
          </w:p>
        </w:tc>
        <w:tc>
          <w:tcPr>
            <w:tcW w:w="1276" w:type="dxa"/>
          </w:tcPr>
          <w:p w:rsidR="001016C3" w:rsidRPr="001016C3" w:rsidRDefault="001016C3" w:rsidP="001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sz w:val="24"/>
                <w:szCs w:val="24"/>
              </w:rPr>
              <w:t>12 kompl.</w:t>
            </w:r>
          </w:p>
        </w:tc>
        <w:tc>
          <w:tcPr>
            <w:tcW w:w="3402" w:type="dxa"/>
          </w:tcPr>
          <w:p w:rsidR="001016C3" w:rsidRPr="001016C3" w:rsidRDefault="001016C3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sz w:val="24"/>
                <w:szCs w:val="24"/>
              </w:rPr>
              <w:t>Mažos vertės pirkimas apklausos būdu (raštu)</w:t>
            </w:r>
          </w:p>
        </w:tc>
        <w:tc>
          <w:tcPr>
            <w:tcW w:w="4961" w:type="dxa"/>
          </w:tcPr>
          <w:p w:rsidR="001016C3" w:rsidRPr="001016C3" w:rsidRDefault="001016C3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1016C3" w:rsidRPr="001016C3" w:rsidRDefault="001016C3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016C3" w:rsidRPr="00E61D09" w:rsidTr="001E7019">
        <w:tc>
          <w:tcPr>
            <w:tcW w:w="709" w:type="dxa"/>
          </w:tcPr>
          <w:p w:rsidR="001016C3" w:rsidRPr="0077744D" w:rsidRDefault="001016C3" w:rsidP="0010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1016C3" w:rsidRPr="001016C3" w:rsidRDefault="001016C3" w:rsidP="001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sz w:val="24"/>
                <w:szCs w:val="24"/>
              </w:rPr>
              <w:t>2017-01-02</w:t>
            </w:r>
          </w:p>
        </w:tc>
        <w:tc>
          <w:tcPr>
            <w:tcW w:w="2693" w:type="dxa"/>
          </w:tcPr>
          <w:p w:rsidR="001016C3" w:rsidRPr="001016C3" w:rsidRDefault="001016C3" w:rsidP="001016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color w:val="000000"/>
                <w:sz w:val="24"/>
                <w:szCs w:val="24"/>
              </w:rPr>
              <w:t>Rankų valymo servetėlės</w:t>
            </w:r>
          </w:p>
        </w:tc>
        <w:tc>
          <w:tcPr>
            <w:tcW w:w="1276" w:type="dxa"/>
          </w:tcPr>
          <w:p w:rsidR="001016C3" w:rsidRPr="001016C3" w:rsidRDefault="001016C3" w:rsidP="001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sz w:val="24"/>
                <w:szCs w:val="24"/>
              </w:rPr>
              <w:t>12 kompl.</w:t>
            </w:r>
          </w:p>
        </w:tc>
        <w:tc>
          <w:tcPr>
            <w:tcW w:w="3402" w:type="dxa"/>
          </w:tcPr>
          <w:p w:rsidR="001016C3" w:rsidRPr="001016C3" w:rsidRDefault="001016C3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sz w:val="24"/>
                <w:szCs w:val="24"/>
              </w:rPr>
              <w:t>Mažos vertės pirkimas apklausos būdu (raštu)</w:t>
            </w:r>
          </w:p>
        </w:tc>
        <w:tc>
          <w:tcPr>
            <w:tcW w:w="4961" w:type="dxa"/>
          </w:tcPr>
          <w:p w:rsidR="001016C3" w:rsidRPr="001016C3" w:rsidRDefault="001016C3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1016C3" w:rsidRPr="001016C3" w:rsidRDefault="001016C3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016C3" w:rsidRPr="00E61D09" w:rsidTr="001E7019">
        <w:tc>
          <w:tcPr>
            <w:tcW w:w="709" w:type="dxa"/>
          </w:tcPr>
          <w:p w:rsidR="001016C3" w:rsidRPr="0077744D" w:rsidRDefault="001016C3" w:rsidP="0010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1016C3" w:rsidRPr="001016C3" w:rsidRDefault="001016C3" w:rsidP="001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sz w:val="24"/>
                <w:szCs w:val="24"/>
              </w:rPr>
              <w:t>2017-01-02</w:t>
            </w:r>
          </w:p>
        </w:tc>
        <w:tc>
          <w:tcPr>
            <w:tcW w:w="2693" w:type="dxa"/>
          </w:tcPr>
          <w:p w:rsidR="001016C3" w:rsidRPr="001016C3" w:rsidRDefault="001016C3" w:rsidP="001016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color w:val="000000"/>
                <w:sz w:val="24"/>
                <w:szCs w:val="24"/>
              </w:rPr>
              <w:t>Skalbimo paslauga</w:t>
            </w:r>
          </w:p>
        </w:tc>
        <w:tc>
          <w:tcPr>
            <w:tcW w:w="1276" w:type="dxa"/>
          </w:tcPr>
          <w:p w:rsidR="001016C3" w:rsidRPr="001016C3" w:rsidRDefault="001016C3" w:rsidP="001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sz w:val="24"/>
                <w:szCs w:val="24"/>
              </w:rPr>
              <w:t>12 kompl.</w:t>
            </w:r>
          </w:p>
        </w:tc>
        <w:tc>
          <w:tcPr>
            <w:tcW w:w="3402" w:type="dxa"/>
          </w:tcPr>
          <w:p w:rsidR="001016C3" w:rsidRPr="001016C3" w:rsidRDefault="001016C3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1016C3" w:rsidRPr="001016C3" w:rsidRDefault="001016C3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1016C3" w:rsidRPr="001016C3" w:rsidRDefault="001016C3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016C3" w:rsidRPr="00E61D09" w:rsidTr="001E7019">
        <w:tc>
          <w:tcPr>
            <w:tcW w:w="709" w:type="dxa"/>
          </w:tcPr>
          <w:p w:rsidR="001016C3" w:rsidRPr="0077744D" w:rsidRDefault="001016C3" w:rsidP="0010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1016C3" w:rsidRPr="001016C3" w:rsidRDefault="001016C3" w:rsidP="001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sz w:val="24"/>
                <w:szCs w:val="24"/>
              </w:rPr>
              <w:t>2017-01-02</w:t>
            </w:r>
          </w:p>
        </w:tc>
        <w:tc>
          <w:tcPr>
            <w:tcW w:w="2693" w:type="dxa"/>
          </w:tcPr>
          <w:p w:rsidR="001016C3" w:rsidRPr="001016C3" w:rsidRDefault="001016C3" w:rsidP="001016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color w:val="000000"/>
                <w:sz w:val="24"/>
                <w:szCs w:val="24"/>
              </w:rPr>
              <w:t>Komoda</w:t>
            </w:r>
          </w:p>
        </w:tc>
        <w:tc>
          <w:tcPr>
            <w:tcW w:w="1276" w:type="dxa"/>
          </w:tcPr>
          <w:p w:rsidR="001016C3" w:rsidRPr="001016C3" w:rsidRDefault="001016C3" w:rsidP="001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sz w:val="24"/>
                <w:szCs w:val="24"/>
              </w:rPr>
              <w:t>1kompl</w:t>
            </w:r>
          </w:p>
        </w:tc>
        <w:tc>
          <w:tcPr>
            <w:tcW w:w="3402" w:type="dxa"/>
          </w:tcPr>
          <w:p w:rsidR="001016C3" w:rsidRPr="001016C3" w:rsidRDefault="001016C3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1016C3" w:rsidRPr="001016C3" w:rsidRDefault="001016C3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1016C3" w:rsidRPr="001016C3" w:rsidRDefault="001016C3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016C3" w:rsidRPr="00E61D09" w:rsidTr="001E7019">
        <w:tc>
          <w:tcPr>
            <w:tcW w:w="709" w:type="dxa"/>
          </w:tcPr>
          <w:p w:rsidR="001016C3" w:rsidRPr="0077744D" w:rsidRDefault="001016C3" w:rsidP="0010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1016C3" w:rsidRPr="001016C3" w:rsidRDefault="001016C3" w:rsidP="001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sz w:val="24"/>
                <w:szCs w:val="24"/>
              </w:rPr>
              <w:t>2017-01-02</w:t>
            </w:r>
          </w:p>
        </w:tc>
        <w:tc>
          <w:tcPr>
            <w:tcW w:w="2693" w:type="dxa"/>
          </w:tcPr>
          <w:p w:rsidR="001016C3" w:rsidRPr="001016C3" w:rsidRDefault="001016C3" w:rsidP="001016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color w:val="000000"/>
                <w:sz w:val="24"/>
                <w:szCs w:val="24"/>
              </w:rPr>
              <w:t>Mėsa ir mėsos produktai</w:t>
            </w:r>
          </w:p>
        </w:tc>
        <w:tc>
          <w:tcPr>
            <w:tcW w:w="1276" w:type="dxa"/>
          </w:tcPr>
          <w:p w:rsidR="001016C3" w:rsidRPr="001016C3" w:rsidRDefault="001016C3" w:rsidP="001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sz w:val="24"/>
                <w:szCs w:val="24"/>
              </w:rPr>
              <w:t>12 kompl.</w:t>
            </w:r>
          </w:p>
        </w:tc>
        <w:tc>
          <w:tcPr>
            <w:tcW w:w="3402" w:type="dxa"/>
          </w:tcPr>
          <w:p w:rsidR="001016C3" w:rsidRPr="001016C3" w:rsidRDefault="001016C3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sz w:val="24"/>
                <w:szCs w:val="24"/>
              </w:rPr>
              <w:t>Mažos vertės pirkimas apklausos būdu (raštu)</w:t>
            </w:r>
          </w:p>
        </w:tc>
        <w:tc>
          <w:tcPr>
            <w:tcW w:w="4961" w:type="dxa"/>
          </w:tcPr>
          <w:p w:rsidR="001016C3" w:rsidRPr="001016C3" w:rsidRDefault="001016C3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1016C3" w:rsidRPr="001016C3" w:rsidRDefault="001016C3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016C3" w:rsidRPr="00E61D09" w:rsidTr="001E7019">
        <w:tc>
          <w:tcPr>
            <w:tcW w:w="709" w:type="dxa"/>
          </w:tcPr>
          <w:p w:rsidR="001016C3" w:rsidRPr="0077744D" w:rsidRDefault="001016C3" w:rsidP="0010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1016C3" w:rsidRPr="001016C3" w:rsidRDefault="001016C3" w:rsidP="001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sz w:val="24"/>
                <w:szCs w:val="24"/>
              </w:rPr>
              <w:t>2017-01-02</w:t>
            </w:r>
          </w:p>
        </w:tc>
        <w:tc>
          <w:tcPr>
            <w:tcW w:w="2693" w:type="dxa"/>
          </w:tcPr>
          <w:p w:rsidR="001016C3" w:rsidRPr="001016C3" w:rsidRDefault="001016C3" w:rsidP="001016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color w:val="000000"/>
                <w:sz w:val="24"/>
                <w:szCs w:val="24"/>
              </w:rPr>
              <w:t>Vištienos, kalakutienos mėsa</w:t>
            </w:r>
          </w:p>
        </w:tc>
        <w:tc>
          <w:tcPr>
            <w:tcW w:w="1276" w:type="dxa"/>
          </w:tcPr>
          <w:p w:rsidR="001016C3" w:rsidRPr="001016C3" w:rsidRDefault="001016C3" w:rsidP="001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sz w:val="24"/>
                <w:szCs w:val="24"/>
              </w:rPr>
              <w:t>12 kompl.</w:t>
            </w:r>
          </w:p>
        </w:tc>
        <w:tc>
          <w:tcPr>
            <w:tcW w:w="3402" w:type="dxa"/>
          </w:tcPr>
          <w:p w:rsidR="001016C3" w:rsidRPr="001016C3" w:rsidRDefault="001016C3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sz w:val="24"/>
                <w:szCs w:val="24"/>
              </w:rPr>
              <w:t>Mažos vertės pirkimas apklausos būdu (raštu)</w:t>
            </w:r>
          </w:p>
        </w:tc>
        <w:tc>
          <w:tcPr>
            <w:tcW w:w="4961" w:type="dxa"/>
          </w:tcPr>
          <w:p w:rsidR="001016C3" w:rsidRPr="001016C3" w:rsidRDefault="001016C3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1016C3" w:rsidRPr="001016C3" w:rsidRDefault="001016C3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1016C3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016C3" w:rsidRPr="00E61D09" w:rsidTr="001E7019">
        <w:tc>
          <w:tcPr>
            <w:tcW w:w="709" w:type="dxa"/>
          </w:tcPr>
          <w:p w:rsidR="001016C3" w:rsidRPr="0077744D" w:rsidRDefault="001016C3" w:rsidP="0010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1016C3" w:rsidRPr="0043712B" w:rsidRDefault="001016C3" w:rsidP="001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2017-01-03</w:t>
            </w:r>
          </w:p>
        </w:tc>
        <w:tc>
          <w:tcPr>
            <w:tcW w:w="2693" w:type="dxa"/>
          </w:tcPr>
          <w:p w:rsidR="001E7019" w:rsidRDefault="001016C3" w:rsidP="001016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aptarnavimas</w:t>
            </w:r>
          </w:p>
          <w:p w:rsidR="001016C3" w:rsidRDefault="001016C3" w:rsidP="001E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(internetinės svetainės talpinimas ir priežiūros paslauga)</w:t>
            </w:r>
          </w:p>
        </w:tc>
        <w:tc>
          <w:tcPr>
            <w:tcW w:w="1276" w:type="dxa"/>
          </w:tcPr>
          <w:p w:rsidR="001016C3" w:rsidRPr="00B66302" w:rsidRDefault="001016C3" w:rsidP="001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vnt.</w:t>
            </w:r>
          </w:p>
        </w:tc>
        <w:tc>
          <w:tcPr>
            <w:tcW w:w="3402" w:type="dxa"/>
          </w:tcPr>
          <w:p w:rsidR="001016C3" w:rsidRPr="00A91F58" w:rsidRDefault="001016C3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1016C3" w:rsidRPr="00A91F58" w:rsidRDefault="001016C3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1016C3" w:rsidRPr="00A91F58" w:rsidRDefault="001016C3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E97CD1" w:rsidRPr="00E61D09" w:rsidTr="001E7019">
        <w:tc>
          <w:tcPr>
            <w:tcW w:w="709" w:type="dxa"/>
          </w:tcPr>
          <w:p w:rsidR="00E97CD1" w:rsidRDefault="00E97CD1" w:rsidP="00E9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E97CD1" w:rsidRPr="001615B9" w:rsidRDefault="00E97CD1" w:rsidP="00E9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615B9">
              <w:rPr>
                <w:rFonts w:ascii="Times New Roman" w:hAnsi="Times New Roman"/>
              </w:rPr>
              <w:t>-0</w:t>
            </w:r>
            <w:r>
              <w:rPr>
                <w:rFonts w:ascii="Times New Roman" w:hAnsi="Times New Roman"/>
              </w:rPr>
              <w:t>2</w:t>
            </w:r>
            <w:r w:rsidRPr="001615B9">
              <w:rPr>
                <w:rFonts w:ascii="Times New Roman" w:hAnsi="Times New Roman"/>
              </w:rPr>
              <w:t>-0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E97CD1" w:rsidRPr="001615B9" w:rsidRDefault="00E97CD1" w:rsidP="00E97C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Duona ir duonos produktai</w:t>
            </w:r>
          </w:p>
        </w:tc>
        <w:tc>
          <w:tcPr>
            <w:tcW w:w="1276" w:type="dxa"/>
          </w:tcPr>
          <w:p w:rsidR="00E97CD1" w:rsidRPr="004323A6" w:rsidRDefault="00E97CD1" w:rsidP="00E9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kompl.</w:t>
            </w:r>
          </w:p>
        </w:tc>
        <w:tc>
          <w:tcPr>
            <w:tcW w:w="3402" w:type="dxa"/>
          </w:tcPr>
          <w:p w:rsidR="00E97CD1" w:rsidRPr="004323A6" w:rsidRDefault="00E97CD1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(raštu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E97CD1" w:rsidRPr="004323A6" w:rsidRDefault="00E97CD1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E97CD1" w:rsidRPr="004323A6" w:rsidRDefault="00E97CD1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E97CD1" w:rsidRPr="00E61D09" w:rsidTr="001E7019">
        <w:tc>
          <w:tcPr>
            <w:tcW w:w="709" w:type="dxa"/>
          </w:tcPr>
          <w:p w:rsidR="00E97CD1" w:rsidRDefault="00E97CD1" w:rsidP="00E9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E97CD1" w:rsidRDefault="00E97CD1" w:rsidP="00E9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2017-02-01</w:t>
            </w:r>
          </w:p>
        </w:tc>
        <w:tc>
          <w:tcPr>
            <w:tcW w:w="2693" w:type="dxa"/>
          </w:tcPr>
          <w:p w:rsidR="00E97CD1" w:rsidRDefault="00E97CD1" w:rsidP="00E97C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Dirbančiųjų periodinis medicininis sveikatos patikrinimas</w:t>
            </w:r>
          </w:p>
        </w:tc>
        <w:tc>
          <w:tcPr>
            <w:tcW w:w="1276" w:type="dxa"/>
          </w:tcPr>
          <w:p w:rsidR="00E97CD1" w:rsidRDefault="00E97CD1" w:rsidP="00E9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kompl.</w:t>
            </w:r>
          </w:p>
        </w:tc>
        <w:tc>
          <w:tcPr>
            <w:tcW w:w="3402" w:type="dxa"/>
          </w:tcPr>
          <w:p w:rsidR="00E97CD1" w:rsidRPr="004323A6" w:rsidRDefault="00E97CD1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(žodžiu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E97CD1" w:rsidRPr="004323A6" w:rsidRDefault="00E97CD1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E97CD1" w:rsidRPr="004323A6" w:rsidRDefault="00E97CD1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E97CD1" w:rsidRPr="00E61D09" w:rsidTr="001E7019">
        <w:tc>
          <w:tcPr>
            <w:tcW w:w="709" w:type="dxa"/>
          </w:tcPr>
          <w:p w:rsidR="00E97CD1" w:rsidRDefault="00E97CD1" w:rsidP="00E9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E97CD1" w:rsidRPr="001615B9" w:rsidRDefault="00E97CD1" w:rsidP="00E9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2017-02-03</w:t>
            </w:r>
          </w:p>
        </w:tc>
        <w:tc>
          <w:tcPr>
            <w:tcW w:w="2693" w:type="dxa"/>
          </w:tcPr>
          <w:p w:rsidR="00E97CD1" w:rsidRDefault="00E97CD1" w:rsidP="00E97C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Pienas ir pieno produktai</w:t>
            </w:r>
          </w:p>
        </w:tc>
        <w:tc>
          <w:tcPr>
            <w:tcW w:w="1276" w:type="dxa"/>
          </w:tcPr>
          <w:p w:rsidR="00E97CD1" w:rsidRDefault="00E97CD1" w:rsidP="00E9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kompl.</w:t>
            </w:r>
          </w:p>
        </w:tc>
        <w:tc>
          <w:tcPr>
            <w:tcW w:w="3402" w:type="dxa"/>
          </w:tcPr>
          <w:p w:rsidR="00E97CD1" w:rsidRPr="004323A6" w:rsidRDefault="00E97CD1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(raštu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E97CD1" w:rsidRPr="004323A6" w:rsidRDefault="00E97CD1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E97CD1" w:rsidRPr="004323A6" w:rsidRDefault="00E97CD1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E97CD1" w:rsidRPr="00E61D09" w:rsidTr="001E7019">
        <w:tc>
          <w:tcPr>
            <w:tcW w:w="709" w:type="dxa"/>
          </w:tcPr>
          <w:p w:rsidR="00E97CD1" w:rsidRDefault="00E97CD1" w:rsidP="00E9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E97CD1" w:rsidRDefault="00E97CD1" w:rsidP="00E9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2017-02-02</w:t>
            </w:r>
          </w:p>
        </w:tc>
        <w:tc>
          <w:tcPr>
            <w:tcW w:w="2693" w:type="dxa"/>
          </w:tcPr>
          <w:p w:rsidR="00E97CD1" w:rsidRDefault="00E97CD1" w:rsidP="00E97C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Pamaišymo vožtuvų keitimas</w:t>
            </w:r>
          </w:p>
        </w:tc>
        <w:tc>
          <w:tcPr>
            <w:tcW w:w="1276" w:type="dxa"/>
          </w:tcPr>
          <w:p w:rsidR="00E97CD1" w:rsidRDefault="00E97CD1" w:rsidP="00E9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</w:t>
            </w:r>
            <w:r w:rsidR="001E70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97CD1" w:rsidRPr="004323A6" w:rsidRDefault="00E97CD1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žodžiu)</w:t>
            </w:r>
          </w:p>
        </w:tc>
        <w:tc>
          <w:tcPr>
            <w:tcW w:w="4961" w:type="dxa"/>
          </w:tcPr>
          <w:p w:rsidR="00E97CD1" w:rsidRPr="004323A6" w:rsidRDefault="00E97CD1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E97CD1" w:rsidRPr="004323A6" w:rsidRDefault="00E97CD1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E97CD1" w:rsidRPr="00E61D09" w:rsidTr="001E7019">
        <w:tc>
          <w:tcPr>
            <w:tcW w:w="709" w:type="dxa"/>
          </w:tcPr>
          <w:p w:rsidR="00E97CD1" w:rsidRDefault="00E97CD1" w:rsidP="00E9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E97CD1" w:rsidRDefault="00E97CD1" w:rsidP="00E9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2017-02-02</w:t>
            </w:r>
          </w:p>
        </w:tc>
        <w:tc>
          <w:tcPr>
            <w:tcW w:w="2693" w:type="dxa"/>
          </w:tcPr>
          <w:p w:rsidR="00E97CD1" w:rsidRDefault="00E97CD1" w:rsidP="00E97C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Trivietės lovos</w:t>
            </w:r>
          </w:p>
        </w:tc>
        <w:tc>
          <w:tcPr>
            <w:tcW w:w="1276" w:type="dxa"/>
          </w:tcPr>
          <w:p w:rsidR="00E97CD1" w:rsidRDefault="00E97CD1" w:rsidP="00E9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kompl.</w:t>
            </w:r>
          </w:p>
        </w:tc>
        <w:tc>
          <w:tcPr>
            <w:tcW w:w="3402" w:type="dxa"/>
          </w:tcPr>
          <w:p w:rsidR="00E97CD1" w:rsidRPr="004323A6" w:rsidRDefault="00E97CD1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žodžiu)</w:t>
            </w:r>
          </w:p>
        </w:tc>
        <w:tc>
          <w:tcPr>
            <w:tcW w:w="4961" w:type="dxa"/>
          </w:tcPr>
          <w:p w:rsidR="00E97CD1" w:rsidRPr="004323A6" w:rsidRDefault="00E97CD1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E97CD1" w:rsidRPr="004323A6" w:rsidRDefault="00E97CD1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E97CD1" w:rsidRPr="00E61D09" w:rsidTr="001E7019">
        <w:tc>
          <w:tcPr>
            <w:tcW w:w="709" w:type="dxa"/>
          </w:tcPr>
          <w:p w:rsidR="00E97CD1" w:rsidRDefault="00E97CD1" w:rsidP="00E9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18" w:type="dxa"/>
          </w:tcPr>
          <w:p w:rsidR="00E97CD1" w:rsidRDefault="00E97CD1" w:rsidP="00E9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2017-02-02</w:t>
            </w:r>
          </w:p>
        </w:tc>
        <w:tc>
          <w:tcPr>
            <w:tcW w:w="2693" w:type="dxa"/>
          </w:tcPr>
          <w:p w:rsidR="00E97CD1" w:rsidRDefault="00E97CD1" w:rsidP="001E70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Santechnika</w:t>
            </w:r>
          </w:p>
        </w:tc>
        <w:tc>
          <w:tcPr>
            <w:tcW w:w="1276" w:type="dxa"/>
          </w:tcPr>
          <w:p w:rsidR="00E97CD1" w:rsidRDefault="00E97CD1" w:rsidP="00E9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kompl.</w:t>
            </w:r>
          </w:p>
        </w:tc>
        <w:tc>
          <w:tcPr>
            <w:tcW w:w="3402" w:type="dxa"/>
          </w:tcPr>
          <w:p w:rsidR="00E97CD1" w:rsidRPr="004323A6" w:rsidRDefault="00E97CD1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žodžiu)</w:t>
            </w:r>
          </w:p>
        </w:tc>
        <w:tc>
          <w:tcPr>
            <w:tcW w:w="4961" w:type="dxa"/>
          </w:tcPr>
          <w:p w:rsidR="00E97CD1" w:rsidRPr="004323A6" w:rsidRDefault="00E97CD1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E97CD1" w:rsidRPr="004323A6" w:rsidRDefault="00E97CD1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C94F55" w:rsidRPr="00E61D09" w:rsidTr="001E7019">
        <w:tc>
          <w:tcPr>
            <w:tcW w:w="709" w:type="dxa"/>
          </w:tcPr>
          <w:p w:rsidR="00C94F55" w:rsidRDefault="00C94F55" w:rsidP="00C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</w:tcPr>
          <w:p w:rsidR="00C94F55" w:rsidRPr="0043712B" w:rsidRDefault="00C94F55" w:rsidP="00C94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2017-02-06</w:t>
            </w:r>
          </w:p>
        </w:tc>
        <w:tc>
          <w:tcPr>
            <w:tcW w:w="2693" w:type="dxa"/>
          </w:tcPr>
          <w:p w:rsidR="00C94F55" w:rsidRPr="0043712B" w:rsidRDefault="00C94F55" w:rsidP="001E70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276" w:type="dxa"/>
          </w:tcPr>
          <w:p w:rsidR="00C94F55" w:rsidRPr="0043712B" w:rsidRDefault="00C94F55" w:rsidP="00C94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vnt.</w:t>
            </w:r>
          </w:p>
        </w:tc>
        <w:tc>
          <w:tcPr>
            <w:tcW w:w="3402" w:type="dxa"/>
          </w:tcPr>
          <w:p w:rsidR="00C94F55" w:rsidRPr="00A91F58" w:rsidRDefault="00C94F55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C94F55" w:rsidRPr="00A91F58" w:rsidRDefault="00C94F55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C94F55" w:rsidRPr="00A91F58" w:rsidRDefault="00C94F55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C94F55" w:rsidRPr="00E61D09" w:rsidTr="001E7019">
        <w:tc>
          <w:tcPr>
            <w:tcW w:w="709" w:type="dxa"/>
          </w:tcPr>
          <w:p w:rsidR="00C94F55" w:rsidRDefault="00C94F55" w:rsidP="00C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</w:tcPr>
          <w:p w:rsidR="00C94F55" w:rsidRDefault="00C94F55" w:rsidP="00C94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2017-02-06</w:t>
            </w:r>
          </w:p>
        </w:tc>
        <w:tc>
          <w:tcPr>
            <w:tcW w:w="2693" w:type="dxa"/>
          </w:tcPr>
          <w:p w:rsidR="00C94F55" w:rsidRPr="0043712B" w:rsidRDefault="00C94F55" w:rsidP="001E70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276" w:type="dxa"/>
          </w:tcPr>
          <w:p w:rsidR="00C94F55" w:rsidRPr="0043712B" w:rsidRDefault="00C94F55" w:rsidP="00C94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vnt.</w:t>
            </w:r>
          </w:p>
        </w:tc>
        <w:tc>
          <w:tcPr>
            <w:tcW w:w="3402" w:type="dxa"/>
          </w:tcPr>
          <w:p w:rsidR="00C94F55" w:rsidRPr="00A91F58" w:rsidRDefault="00C94F55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C94F55" w:rsidRPr="00A91F58" w:rsidRDefault="00C94F55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C94F55" w:rsidRPr="00A91F58" w:rsidRDefault="00C94F55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B76D3E" w:rsidRPr="00E61D09" w:rsidTr="001E7019">
        <w:tc>
          <w:tcPr>
            <w:tcW w:w="709" w:type="dxa"/>
          </w:tcPr>
          <w:p w:rsidR="00B76D3E" w:rsidRDefault="00B76D3E" w:rsidP="00B7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</w:tcPr>
          <w:p w:rsidR="00B76D3E" w:rsidRPr="00BE4BEF" w:rsidRDefault="00B76D3E" w:rsidP="00B76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2017-03-01</w:t>
            </w:r>
          </w:p>
        </w:tc>
        <w:tc>
          <w:tcPr>
            <w:tcW w:w="2693" w:type="dxa"/>
          </w:tcPr>
          <w:p w:rsidR="00B76D3E" w:rsidRPr="00BE4BEF" w:rsidRDefault="00B76D3E" w:rsidP="001E70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Knygos, spaudiniai</w:t>
            </w:r>
          </w:p>
        </w:tc>
        <w:tc>
          <w:tcPr>
            <w:tcW w:w="1276" w:type="dxa"/>
          </w:tcPr>
          <w:p w:rsidR="00B76D3E" w:rsidRPr="00BE4BEF" w:rsidRDefault="00B76D3E" w:rsidP="00B76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vnt.</w:t>
            </w:r>
          </w:p>
        </w:tc>
        <w:tc>
          <w:tcPr>
            <w:tcW w:w="3402" w:type="dxa"/>
          </w:tcPr>
          <w:p w:rsidR="00B76D3E" w:rsidRPr="00A91F58" w:rsidRDefault="00B76D3E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B76D3E" w:rsidRPr="00A91F58" w:rsidRDefault="00B76D3E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B76D3E" w:rsidRPr="00A91F58" w:rsidRDefault="00B76D3E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E7019" w:rsidRPr="00E61D09" w:rsidTr="001E7019">
        <w:tc>
          <w:tcPr>
            <w:tcW w:w="709" w:type="dxa"/>
          </w:tcPr>
          <w:p w:rsidR="001E7019" w:rsidRDefault="001E7019" w:rsidP="001E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</w:tcPr>
          <w:p w:rsidR="001E7019" w:rsidRPr="001615B9" w:rsidRDefault="001E7019" w:rsidP="001E7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2017-03-02</w:t>
            </w:r>
          </w:p>
        </w:tc>
        <w:tc>
          <w:tcPr>
            <w:tcW w:w="2693" w:type="dxa"/>
          </w:tcPr>
          <w:p w:rsidR="001E7019" w:rsidRDefault="001E7019" w:rsidP="001E70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Statybinės medžiagos</w:t>
            </w:r>
          </w:p>
        </w:tc>
        <w:tc>
          <w:tcPr>
            <w:tcW w:w="1276" w:type="dxa"/>
          </w:tcPr>
          <w:p w:rsidR="001E7019" w:rsidRPr="004323A6" w:rsidRDefault="001E7019" w:rsidP="001E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1kompl.</w:t>
            </w:r>
          </w:p>
        </w:tc>
        <w:tc>
          <w:tcPr>
            <w:tcW w:w="3402" w:type="dxa"/>
          </w:tcPr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((žodžiu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E7019" w:rsidRPr="00E61D09" w:rsidTr="001E7019">
        <w:tc>
          <w:tcPr>
            <w:tcW w:w="709" w:type="dxa"/>
          </w:tcPr>
          <w:p w:rsidR="001E7019" w:rsidRDefault="001E7019" w:rsidP="001E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</w:tcPr>
          <w:p w:rsidR="001E7019" w:rsidRDefault="001E7019" w:rsidP="001E7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2017-03-02</w:t>
            </w:r>
          </w:p>
        </w:tc>
        <w:tc>
          <w:tcPr>
            <w:tcW w:w="2693" w:type="dxa"/>
          </w:tcPr>
          <w:p w:rsidR="001E7019" w:rsidRDefault="001E7019" w:rsidP="001E70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Valymo priemonės</w:t>
            </w:r>
          </w:p>
        </w:tc>
        <w:tc>
          <w:tcPr>
            <w:tcW w:w="1276" w:type="dxa"/>
          </w:tcPr>
          <w:p w:rsidR="001E7019" w:rsidRDefault="001E7019" w:rsidP="001E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</w:t>
            </w:r>
          </w:p>
        </w:tc>
        <w:tc>
          <w:tcPr>
            <w:tcW w:w="3402" w:type="dxa"/>
          </w:tcPr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(žodžiu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E7019" w:rsidRPr="00E61D09" w:rsidTr="001E7019">
        <w:tc>
          <w:tcPr>
            <w:tcW w:w="709" w:type="dxa"/>
          </w:tcPr>
          <w:p w:rsidR="001E7019" w:rsidRDefault="001E7019" w:rsidP="001E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</w:tcPr>
          <w:p w:rsidR="001E7019" w:rsidRPr="001615B9" w:rsidRDefault="001E7019" w:rsidP="001E7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2017-03-02</w:t>
            </w:r>
          </w:p>
        </w:tc>
        <w:tc>
          <w:tcPr>
            <w:tcW w:w="2693" w:type="dxa"/>
          </w:tcPr>
          <w:p w:rsidR="001E7019" w:rsidRDefault="001E7019" w:rsidP="001E70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Lipdukai</w:t>
            </w:r>
          </w:p>
        </w:tc>
        <w:tc>
          <w:tcPr>
            <w:tcW w:w="1276" w:type="dxa"/>
          </w:tcPr>
          <w:p w:rsidR="001E7019" w:rsidRDefault="001E7019" w:rsidP="001E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1kompl.</w:t>
            </w:r>
          </w:p>
        </w:tc>
        <w:tc>
          <w:tcPr>
            <w:tcW w:w="3402" w:type="dxa"/>
          </w:tcPr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((žodžiu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E7019" w:rsidRPr="00E61D09" w:rsidTr="001E7019">
        <w:tc>
          <w:tcPr>
            <w:tcW w:w="709" w:type="dxa"/>
          </w:tcPr>
          <w:p w:rsidR="001E7019" w:rsidRDefault="001E7019" w:rsidP="001E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</w:tcPr>
          <w:p w:rsidR="001E7019" w:rsidRPr="000F1783" w:rsidRDefault="001E7019" w:rsidP="001E7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2017-03-02</w:t>
            </w:r>
          </w:p>
        </w:tc>
        <w:tc>
          <w:tcPr>
            <w:tcW w:w="2693" w:type="dxa"/>
          </w:tcPr>
          <w:p w:rsidR="001E7019" w:rsidRDefault="001E7019" w:rsidP="001E70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Statybinės medžiagos</w:t>
            </w:r>
          </w:p>
        </w:tc>
        <w:tc>
          <w:tcPr>
            <w:tcW w:w="1276" w:type="dxa"/>
          </w:tcPr>
          <w:p w:rsidR="001E7019" w:rsidRDefault="001E7019" w:rsidP="001E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</w:t>
            </w:r>
          </w:p>
        </w:tc>
        <w:tc>
          <w:tcPr>
            <w:tcW w:w="3402" w:type="dxa"/>
          </w:tcPr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(žodžiu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E7019" w:rsidRPr="00E61D09" w:rsidTr="001E7019">
        <w:tc>
          <w:tcPr>
            <w:tcW w:w="709" w:type="dxa"/>
          </w:tcPr>
          <w:p w:rsidR="001E7019" w:rsidRDefault="001E7019" w:rsidP="001E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</w:tcPr>
          <w:p w:rsidR="001E7019" w:rsidRDefault="001E7019" w:rsidP="001E7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2017-03-02</w:t>
            </w:r>
          </w:p>
        </w:tc>
        <w:tc>
          <w:tcPr>
            <w:tcW w:w="2693" w:type="dxa"/>
          </w:tcPr>
          <w:p w:rsidR="001E7019" w:rsidRDefault="001E7019" w:rsidP="001E70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Foteliai</w:t>
            </w:r>
          </w:p>
        </w:tc>
        <w:tc>
          <w:tcPr>
            <w:tcW w:w="1276" w:type="dxa"/>
          </w:tcPr>
          <w:p w:rsidR="001E7019" w:rsidRDefault="001E7019" w:rsidP="001E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</w:t>
            </w:r>
          </w:p>
        </w:tc>
        <w:tc>
          <w:tcPr>
            <w:tcW w:w="3402" w:type="dxa"/>
          </w:tcPr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žodžiu)</w:t>
            </w:r>
          </w:p>
        </w:tc>
        <w:tc>
          <w:tcPr>
            <w:tcW w:w="4961" w:type="dxa"/>
          </w:tcPr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E7019" w:rsidRPr="00E61D09" w:rsidTr="001E7019">
        <w:tc>
          <w:tcPr>
            <w:tcW w:w="709" w:type="dxa"/>
          </w:tcPr>
          <w:p w:rsidR="001E7019" w:rsidRDefault="001E7019" w:rsidP="001E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</w:tcPr>
          <w:p w:rsidR="001E7019" w:rsidRDefault="001E7019" w:rsidP="001E7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2017-03-02</w:t>
            </w:r>
          </w:p>
        </w:tc>
        <w:tc>
          <w:tcPr>
            <w:tcW w:w="2693" w:type="dxa"/>
          </w:tcPr>
          <w:p w:rsidR="001E7019" w:rsidRDefault="001E7019" w:rsidP="001E70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Valymo priemonės</w:t>
            </w:r>
          </w:p>
        </w:tc>
        <w:tc>
          <w:tcPr>
            <w:tcW w:w="1276" w:type="dxa"/>
          </w:tcPr>
          <w:p w:rsidR="001E7019" w:rsidRDefault="001E7019" w:rsidP="001E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1kompl.</w:t>
            </w:r>
          </w:p>
        </w:tc>
        <w:tc>
          <w:tcPr>
            <w:tcW w:w="3402" w:type="dxa"/>
          </w:tcPr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žodžiu)</w:t>
            </w:r>
          </w:p>
        </w:tc>
        <w:tc>
          <w:tcPr>
            <w:tcW w:w="4961" w:type="dxa"/>
          </w:tcPr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E7019" w:rsidRPr="00E61D09" w:rsidTr="001E7019">
        <w:tc>
          <w:tcPr>
            <w:tcW w:w="709" w:type="dxa"/>
          </w:tcPr>
          <w:p w:rsidR="001E7019" w:rsidRDefault="001E7019" w:rsidP="001E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</w:tcPr>
          <w:p w:rsidR="001E7019" w:rsidRDefault="001E7019" w:rsidP="001E7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2017-03-02</w:t>
            </w:r>
          </w:p>
        </w:tc>
        <w:tc>
          <w:tcPr>
            <w:tcW w:w="2693" w:type="dxa"/>
          </w:tcPr>
          <w:p w:rsidR="001E7019" w:rsidRDefault="001E7019" w:rsidP="001E7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:rsidR="001E7019" w:rsidRDefault="001E7019" w:rsidP="001E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1kompl.</w:t>
            </w:r>
          </w:p>
        </w:tc>
        <w:tc>
          <w:tcPr>
            <w:tcW w:w="3402" w:type="dxa"/>
          </w:tcPr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((žodžiu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E7019" w:rsidRPr="00E61D09" w:rsidTr="001E7019">
        <w:tc>
          <w:tcPr>
            <w:tcW w:w="709" w:type="dxa"/>
          </w:tcPr>
          <w:p w:rsidR="001E7019" w:rsidRDefault="001E7019" w:rsidP="001E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</w:tcPr>
          <w:p w:rsidR="001E7019" w:rsidRDefault="001E7019" w:rsidP="001E7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2017-03-02</w:t>
            </w:r>
          </w:p>
        </w:tc>
        <w:tc>
          <w:tcPr>
            <w:tcW w:w="2693" w:type="dxa"/>
          </w:tcPr>
          <w:p w:rsidR="001E7019" w:rsidRDefault="001E7019" w:rsidP="001E7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:rsidR="001E7019" w:rsidRDefault="001E7019" w:rsidP="001E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1kompl.</w:t>
            </w:r>
          </w:p>
        </w:tc>
        <w:tc>
          <w:tcPr>
            <w:tcW w:w="3402" w:type="dxa"/>
          </w:tcPr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((žodžiu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E7019" w:rsidRPr="00E61D09" w:rsidTr="001E7019">
        <w:tc>
          <w:tcPr>
            <w:tcW w:w="709" w:type="dxa"/>
          </w:tcPr>
          <w:p w:rsidR="001E7019" w:rsidRDefault="001E7019" w:rsidP="001E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</w:tcPr>
          <w:p w:rsidR="001E7019" w:rsidRDefault="001E7019" w:rsidP="001E7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2017-03-02</w:t>
            </w:r>
          </w:p>
        </w:tc>
        <w:tc>
          <w:tcPr>
            <w:tcW w:w="2693" w:type="dxa"/>
          </w:tcPr>
          <w:p w:rsidR="001E7019" w:rsidRDefault="001E7019" w:rsidP="001E7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Paslauga tarketo dangos intensyvus plovimas</w:t>
            </w:r>
          </w:p>
        </w:tc>
        <w:tc>
          <w:tcPr>
            <w:tcW w:w="1276" w:type="dxa"/>
          </w:tcPr>
          <w:p w:rsidR="001E7019" w:rsidRDefault="001E7019" w:rsidP="001E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</w:t>
            </w:r>
          </w:p>
        </w:tc>
        <w:tc>
          <w:tcPr>
            <w:tcW w:w="3402" w:type="dxa"/>
          </w:tcPr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((žodžiu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E7019" w:rsidRPr="00E61D09" w:rsidTr="001E7019">
        <w:tc>
          <w:tcPr>
            <w:tcW w:w="709" w:type="dxa"/>
          </w:tcPr>
          <w:p w:rsidR="001E7019" w:rsidRDefault="001E7019" w:rsidP="001E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</w:tcPr>
          <w:p w:rsidR="001E7019" w:rsidRDefault="001E7019" w:rsidP="001E7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2017-03-02</w:t>
            </w:r>
          </w:p>
        </w:tc>
        <w:tc>
          <w:tcPr>
            <w:tcW w:w="2693" w:type="dxa"/>
          </w:tcPr>
          <w:p w:rsidR="001E7019" w:rsidRDefault="001E7019" w:rsidP="001E7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Spintelė, staliukai, pakabinama spintelė</w:t>
            </w:r>
          </w:p>
        </w:tc>
        <w:tc>
          <w:tcPr>
            <w:tcW w:w="1276" w:type="dxa"/>
          </w:tcPr>
          <w:p w:rsidR="001E7019" w:rsidRDefault="001E7019" w:rsidP="001E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</w:t>
            </w:r>
          </w:p>
        </w:tc>
        <w:tc>
          <w:tcPr>
            <w:tcW w:w="3402" w:type="dxa"/>
          </w:tcPr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((žodžiu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E7019" w:rsidRPr="00E61D09" w:rsidTr="001E7019">
        <w:tc>
          <w:tcPr>
            <w:tcW w:w="709" w:type="dxa"/>
          </w:tcPr>
          <w:p w:rsidR="001E7019" w:rsidRDefault="001E7019" w:rsidP="001E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</w:tcPr>
          <w:p w:rsidR="001E7019" w:rsidRDefault="001E7019" w:rsidP="001E7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2017-03-02</w:t>
            </w:r>
          </w:p>
        </w:tc>
        <w:tc>
          <w:tcPr>
            <w:tcW w:w="2693" w:type="dxa"/>
          </w:tcPr>
          <w:p w:rsidR="001E7019" w:rsidRDefault="001E7019" w:rsidP="001E7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Poroloninis čiužinys su vatinu 140x70</w:t>
            </w:r>
          </w:p>
        </w:tc>
        <w:tc>
          <w:tcPr>
            <w:tcW w:w="1276" w:type="dxa"/>
          </w:tcPr>
          <w:p w:rsidR="001E7019" w:rsidRDefault="001E7019" w:rsidP="001E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</w:t>
            </w:r>
          </w:p>
        </w:tc>
        <w:tc>
          <w:tcPr>
            <w:tcW w:w="3402" w:type="dxa"/>
          </w:tcPr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((žodžiu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E7019" w:rsidRPr="00E61D09" w:rsidTr="001E7019">
        <w:tc>
          <w:tcPr>
            <w:tcW w:w="709" w:type="dxa"/>
          </w:tcPr>
          <w:p w:rsidR="001E7019" w:rsidRDefault="001E7019" w:rsidP="001E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</w:tcPr>
          <w:p w:rsidR="001E7019" w:rsidRDefault="001E7019" w:rsidP="001E7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2017-03-02</w:t>
            </w:r>
          </w:p>
        </w:tc>
        <w:tc>
          <w:tcPr>
            <w:tcW w:w="2693" w:type="dxa"/>
          </w:tcPr>
          <w:p w:rsidR="001E7019" w:rsidRDefault="001E7019" w:rsidP="001E7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Pieno produktai (natūralus jogurtas)</w:t>
            </w:r>
          </w:p>
        </w:tc>
        <w:tc>
          <w:tcPr>
            <w:tcW w:w="1276" w:type="dxa"/>
          </w:tcPr>
          <w:p w:rsidR="001E7019" w:rsidRDefault="001E7019" w:rsidP="001E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</w:t>
            </w:r>
          </w:p>
        </w:tc>
        <w:tc>
          <w:tcPr>
            <w:tcW w:w="3402" w:type="dxa"/>
          </w:tcPr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((žodžiu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E7019" w:rsidRPr="00E61D09" w:rsidTr="001E7019">
        <w:tc>
          <w:tcPr>
            <w:tcW w:w="709" w:type="dxa"/>
          </w:tcPr>
          <w:p w:rsidR="001E7019" w:rsidRDefault="001E7019" w:rsidP="001E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8" w:type="dxa"/>
          </w:tcPr>
          <w:p w:rsidR="001E7019" w:rsidRDefault="001E7019" w:rsidP="001E7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2017-03-02</w:t>
            </w:r>
          </w:p>
        </w:tc>
        <w:tc>
          <w:tcPr>
            <w:tcW w:w="2693" w:type="dxa"/>
          </w:tcPr>
          <w:p w:rsidR="001E7019" w:rsidRDefault="001E7019" w:rsidP="001E7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Duonos produktai (batonas,  džiūvėsiai)</w:t>
            </w:r>
          </w:p>
        </w:tc>
        <w:tc>
          <w:tcPr>
            <w:tcW w:w="1276" w:type="dxa"/>
          </w:tcPr>
          <w:p w:rsidR="001E7019" w:rsidRDefault="001E7019" w:rsidP="001E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</w:t>
            </w:r>
          </w:p>
        </w:tc>
        <w:tc>
          <w:tcPr>
            <w:tcW w:w="3402" w:type="dxa"/>
          </w:tcPr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((žodžiu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E7019" w:rsidRPr="00E61D09" w:rsidTr="001E7019">
        <w:tc>
          <w:tcPr>
            <w:tcW w:w="709" w:type="dxa"/>
          </w:tcPr>
          <w:p w:rsidR="001E7019" w:rsidRDefault="001E7019" w:rsidP="001E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418" w:type="dxa"/>
          </w:tcPr>
          <w:p w:rsidR="001E7019" w:rsidRDefault="001E7019" w:rsidP="001E70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2017-03-02</w:t>
            </w:r>
          </w:p>
        </w:tc>
        <w:tc>
          <w:tcPr>
            <w:tcW w:w="2693" w:type="dxa"/>
          </w:tcPr>
          <w:p w:rsidR="001E7019" w:rsidRPr="00BA75FE" w:rsidRDefault="001E7019" w:rsidP="001E701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5FE">
              <w:rPr>
                <w:rFonts w:ascii="Times New Roman" w:hAnsi="Times New Roman"/>
                <w:color w:val="000000"/>
                <w:sz w:val="24"/>
                <w:szCs w:val="24"/>
              </w:rPr>
              <w:t>Valymo priemonės</w:t>
            </w:r>
          </w:p>
          <w:p w:rsidR="001E7019" w:rsidRDefault="001E7019" w:rsidP="001E7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019" w:rsidRDefault="001E7019" w:rsidP="001E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</w:t>
            </w:r>
          </w:p>
        </w:tc>
        <w:tc>
          <w:tcPr>
            <w:tcW w:w="3402" w:type="dxa"/>
          </w:tcPr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((žodžiu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1E7019" w:rsidRPr="004323A6" w:rsidRDefault="001E7019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B76D3E" w:rsidRPr="00E61D09" w:rsidTr="001E7019">
        <w:tc>
          <w:tcPr>
            <w:tcW w:w="709" w:type="dxa"/>
          </w:tcPr>
          <w:p w:rsidR="00B76D3E" w:rsidRDefault="001E7019" w:rsidP="00B7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18" w:type="dxa"/>
          </w:tcPr>
          <w:p w:rsidR="00B76D3E" w:rsidRDefault="00B76D3E" w:rsidP="00B76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2017-03-03</w:t>
            </w:r>
          </w:p>
        </w:tc>
        <w:tc>
          <w:tcPr>
            <w:tcW w:w="2693" w:type="dxa"/>
          </w:tcPr>
          <w:p w:rsidR="00B76D3E" w:rsidRDefault="00B76D3E" w:rsidP="001E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Įvairūs žaidimai, konstruktoriai</w:t>
            </w:r>
          </w:p>
        </w:tc>
        <w:tc>
          <w:tcPr>
            <w:tcW w:w="1276" w:type="dxa"/>
          </w:tcPr>
          <w:p w:rsidR="00B76D3E" w:rsidRDefault="00B76D3E" w:rsidP="00B76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vnt.</w:t>
            </w:r>
          </w:p>
        </w:tc>
        <w:tc>
          <w:tcPr>
            <w:tcW w:w="3402" w:type="dxa"/>
          </w:tcPr>
          <w:p w:rsidR="00B76D3E" w:rsidRPr="00A91F58" w:rsidRDefault="00B76D3E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B76D3E" w:rsidRPr="00A91F58" w:rsidRDefault="00B76D3E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B76D3E" w:rsidRPr="00A91F58" w:rsidRDefault="00B76D3E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B76D3E" w:rsidRPr="00E61D09" w:rsidTr="001E7019">
        <w:tc>
          <w:tcPr>
            <w:tcW w:w="709" w:type="dxa"/>
          </w:tcPr>
          <w:p w:rsidR="00B76D3E" w:rsidRDefault="001E7019" w:rsidP="00B7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18" w:type="dxa"/>
          </w:tcPr>
          <w:p w:rsidR="00B76D3E" w:rsidRDefault="00B76D3E" w:rsidP="00B76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2017-03-03</w:t>
            </w:r>
          </w:p>
        </w:tc>
        <w:tc>
          <w:tcPr>
            <w:tcW w:w="2693" w:type="dxa"/>
          </w:tcPr>
          <w:p w:rsidR="00B76D3E" w:rsidRDefault="00B76D3E" w:rsidP="001E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aptarnavimas (kasetės, kasečių pildymas)</w:t>
            </w:r>
          </w:p>
        </w:tc>
        <w:tc>
          <w:tcPr>
            <w:tcW w:w="1276" w:type="dxa"/>
          </w:tcPr>
          <w:p w:rsidR="00B76D3E" w:rsidRDefault="00B76D3E" w:rsidP="00B76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vnt.</w:t>
            </w:r>
          </w:p>
        </w:tc>
        <w:tc>
          <w:tcPr>
            <w:tcW w:w="3402" w:type="dxa"/>
          </w:tcPr>
          <w:p w:rsidR="00B76D3E" w:rsidRPr="00A91F58" w:rsidRDefault="00B76D3E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B76D3E" w:rsidRPr="00A91F58" w:rsidRDefault="00B76D3E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B76D3E" w:rsidRPr="00A91F58" w:rsidRDefault="00B76D3E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B76D3E" w:rsidRPr="00E61D09" w:rsidTr="001E7019">
        <w:tc>
          <w:tcPr>
            <w:tcW w:w="709" w:type="dxa"/>
          </w:tcPr>
          <w:p w:rsidR="00B76D3E" w:rsidRDefault="001E7019" w:rsidP="00B7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18" w:type="dxa"/>
          </w:tcPr>
          <w:p w:rsidR="00B76D3E" w:rsidRDefault="00B76D3E" w:rsidP="00B76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2017-03-03</w:t>
            </w:r>
          </w:p>
        </w:tc>
        <w:tc>
          <w:tcPr>
            <w:tcW w:w="2693" w:type="dxa"/>
          </w:tcPr>
          <w:p w:rsidR="00B76D3E" w:rsidRDefault="00B76D3E" w:rsidP="001E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aptarnavimas (kasetės, kasečių pildymas)</w:t>
            </w:r>
          </w:p>
        </w:tc>
        <w:tc>
          <w:tcPr>
            <w:tcW w:w="1276" w:type="dxa"/>
          </w:tcPr>
          <w:p w:rsidR="00B76D3E" w:rsidRDefault="00B76D3E" w:rsidP="00B76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vnt.</w:t>
            </w:r>
          </w:p>
        </w:tc>
        <w:tc>
          <w:tcPr>
            <w:tcW w:w="3402" w:type="dxa"/>
          </w:tcPr>
          <w:p w:rsidR="00B76D3E" w:rsidRPr="00A91F58" w:rsidRDefault="00B76D3E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B76D3E" w:rsidRPr="00A91F58" w:rsidRDefault="00B76D3E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B76D3E" w:rsidRPr="00A91F58" w:rsidRDefault="00B76D3E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B76D3E" w:rsidRPr="00E61D09" w:rsidTr="001E7019">
        <w:tc>
          <w:tcPr>
            <w:tcW w:w="709" w:type="dxa"/>
          </w:tcPr>
          <w:p w:rsidR="00B76D3E" w:rsidRDefault="001E7019" w:rsidP="00B7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18" w:type="dxa"/>
          </w:tcPr>
          <w:p w:rsidR="00B76D3E" w:rsidRDefault="00B76D3E" w:rsidP="00B76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2017-03-03</w:t>
            </w:r>
          </w:p>
        </w:tc>
        <w:tc>
          <w:tcPr>
            <w:tcW w:w="2693" w:type="dxa"/>
          </w:tcPr>
          <w:p w:rsidR="00B76D3E" w:rsidRPr="0043712B" w:rsidRDefault="00B76D3E" w:rsidP="001E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76D3E" w:rsidRPr="0043712B" w:rsidRDefault="00B76D3E" w:rsidP="00B76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vnt.</w:t>
            </w:r>
          </w:p>
        </w:tc>
        <w:tc>
          <w:tcPr>
            <w:tcW w:w="3402" w:type="dxa"/>
          </w:tcPr>
          <w:p w:rsidR="00B76D3E" w:rsidRPr="00A91F58" w:rsidRDefault="00B76D3E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B76D3E" w:rsidRPr="00A91F58" w:rsidRDefault="00B76D3E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B76D3E" w:rsidRPr="00A91F58" w:rsidRDefault="00B76D3E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B76D3E" w:rsidRPr="00E61D09" w:rsidTr="001E7019">
        <w:tc>
          <w:tcPr>
            <w:tcW w:w="709" w:type="dxa"/>
          </w:tcPr>
          <w:p w:rsidR="00B76D3E" w:rsidRDefault="001E7019" w:rsidP="00B7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18" w:type="dxa"/>
          </w:tcPr>
          <w:p w:rsidR="00B76D3E" w:rsidRDefault="00B76D3E" w:rsidP="00B76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2017-03-03</w:t>
            </w:r>
          </w:p>
        </w:tc>
        <w:tc>
          <w:tcPr>
            <w:tcW w:w="2693" w:type="dxa"/>
          </w:tcPr>
          <w:p w:rsidR="00B76D3E" w:rsidRDefault="00B76D3E" w:rsidP="001E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Seminaras </w:t>
            </w:r>
          </w:p>
        </w:tc>
        <w:tc>
          <w:tcPr>
            <w:tcW w:w="1276" w:type="dxa"/>
          </w:tcPr>
          <w:p w:rsidR="00B76D3E" w:rsidRDefault="00B76D3E" w:rsidP="00B76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vnt.</w:t>
            </w:r>
          </w:p>
        </w:tc>
        <w:tc>
          <w:tcPr>
            <w:tcW w:w="3402" w:type="dxa"/>
          </w:tcPr>
          <w:p w:rsidR="00B76D3E" w:rsidRPr="00A91F58" w:rsidRDefault="00B76D3E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B76D3E" w:rsidRPr="00A91F58" w:rsidRDefault="00B76D3E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B76D3E" w:rsidRPr="00A91F58" w:rsidRDefault="00B76D3E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747BFB" w:rsidRPr="00E61D09" w:rsidTr="001E7019">
        <w:tc>
          <w:tcPr>
            <w:tcW w:w="709" w:type="dxa"/>
          </w:tcPr>
          <w:p w:rsidR="00747BFB" w:rsidRDefault="001E7019" w:rsidP="0074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18" w:type="dxa"/>
          </w:tcPr>
          <w:p w:rsidR="00747BFB" w:rsidRDefault="00F63AEC" w:rsidP="00747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2017-03-03</w:t>
            </w:r>
          </w:p>
        </w:tc>
        <w:tc>
          <w:tcPr>
            <w:tcW w:w="2693" w:type="dxa"/>
          </w:tcPr>
          <w:p w:rsidR="00747BFB" w:rsidRDefault="00747BFB" w:rsidP="001E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Ugdymo priemonės</w:t>
            </w:r>
          </w:p>
        </w:tc>
        <w:tc>
          <w:tcPr>
            <w:tcW w:w="1276" w:type="dxa"/>
          </w:tcPr>
          <w:p w:rsidR="00747BFB" w:rsidRDefault="00747BFB" w:rsidP="00747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vnt.</w:t>
            </w:r>
          </w:p>
        </w:tc>
        <w:tc>
          <w:tcPr>
            <w:tcW w:w="3402" w:type="dxa"/>
          </w:tcPr>
          <w:p w:rsidR="00747BFB" w:rsidRPr="00A91F58" w:rsidRDefault="00747BFB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747BFB" w:rsidRPr="00A91F58" w:rsidRDefault="00747BFB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747BFB" w:rsidRPr="00A91F58" w:rsidRDefault="00747BFB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B76D3E" w:rsidRPr="00E61D09" w:rsidTr="001E7019">
        <w:tc>
          <w:tcPr>
            <w:tcW w:w="709" w:type="dxa"/>
          </w:tcPr>
          <w:p w:rsidR="00B76D3E" w:rsidRDefault="001E7019" w:rsidP="00B7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18" w:type="dxa"/>
          </w:tcPr>
          <w:p w:rsidR="00B76D3E" w:rsidRDefault="00B76D3E" w:rsidP="00B76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2017-03-06</w:t>
            </w:r>
          </w:p>
        </w:tc>
        <w:tc>
          <w:tcPr>
            <w:tcW w:w="2693" w:type="dxa"/>
          </w:tcPr>
          <w:p w:rsidR="00B76D3E" w:rsidRDefault="00B76D3E" w:rsidP="001E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Lėlės vežimėliai</w:t>
            </w:r>
          </w:p>
        </w:tc>
        <w:tc>
          <w:tcPr>
            <w:tcW w:w="1276" w:type="dxa"/>
          </w:tcPr>
          <w:p w:rsidR="00B76D3E" w:rsidRDefault="00B76D3E" w:rsidP="00B76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vnt.</w:t>
            </w:r>
          </w:p>
        </w:tc>
        <w:tc>
          <w:tcPr>
            <w:tcW w:w="3402" w:type="dxa"/>
          </w:tcPr>
          <w:p w:rsidR="00B76D3E" w:rsidRPr="00A91F58" w:rsidRDefault="00B76D3E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B76D3E" w:rsidRPr="00A91F58" w:rsidRDefault="00B76D3E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B76D3E" w:rsidRPr="00A91F58" w:rsidRDefault="00B76D3E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B76D3E" w:rsidRPr="00E61D09" w:rsidTr="001E7019">
        <w:tc>
          <w:tcPr>
            <w:tcW w:w="709" w:type="dxa"/>
          </w:tcPr>
          <w:p w:rsidR="00B76D3E" w:rsidRDefault="001E7019" w:rsidP="00B7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18" w:type="dxa"/>
          </w:tcPr>
          <w:p w:rsidR="00B76D3E" w:rsidRDefault="00B76D3E" w:rsidP="00B76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2017-03-06</w:t>
            </w:r>
          </w:p>
        </w:tc>
        <w:tc>
          <w:tcPr>
            <w:tcW w:w="2693" w:type="dxa"/>
          </w:tcPr>
          <w:p w:rsidR="00B76D3E" w:rsidRDefault="00B76D3E" w:rsidP="001E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Minkštų formų rinkinys</w:t>
            </w:r>
          </w:p>
        </w:tc>
        <w:tc>
          <w:tcPr>
            <w:tcW w:w="1276" w:type="dxa"/>
          </w:tcPr>
          <w:p w:rsidR="00B76D3E" w:rsidRDefault="00B76D3E" w:rsidP="00B76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vnt.</w:t>
            </w:r>
          </w:p>
        </w:tc>
        <w:tc>
          <w:tcPr>
            <w:tcW w:w="3402" w:type="dxa"/>
          </w:tcPr>
          <w:p w:rsidR="00B76D3E" w:rsidRPr="00A91F58" w:rsidRDefault="00B76D3E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B76D3E" w:rsidRPr="00A91F58" w:rsidRDefault="00B76D3E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B76D3E" w:rsidRPr="00A91F58" w:rsidRDefault="00B76D3E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B76D3E" w:rsidRPr="00E61D09" w:rsidTr="001E7019">
        <w:tc>
          <w:tcPr>
            <w:tcW w:w="709" w:type="dxa"/>
          </w:tcPr>
          <w:p w:rsidR="00B76D3E" w:rsidRDefault="001E7019" w:rsidP="00B7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18" w:type="dxa"/>
          </w:tcPr>
          <w:p w:rsidR="00B76D3E" w:rsidRDefault="00B76D3E" w:rsidP="00B76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2017-03-06</w:t>
            </w:r>
          </w:p>
        </w:tc>
        <w:tc>
          <w:tcPr>
            <w:tcW w:w="2693" w:type="dxa"/>
          </w:tcPr>
          <w:p w:rsidR="00B76D3E" w:rsidRDefault="00B76D3E" w:rsidP="001E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Manipuliaciniai žaislai</w:t>
            </w:r>
          </w:p>
        </w:tc>
        <w:tc>
          <w:tcPr>
            <w:tcW w:w="1276" w:type="dxa"/>
          </w:tcPr>
          <w:p w:rsidR="00B76D3E" w:rsidRDefault="00B76D3E" w:rsidP="00B76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vnt.</w:t>
            </w:r>
          </w:p>
        </w:tc>
        <w:tc>
          <w:tcPr>
            <w:tcW w:w="3402" w:type="dxa"/>
          </w:tcPr>
          <w:p w:rsidR="00B76D3E" w:rsidRPr="00A91F58" w:rsidRDefault="00B76D3E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B76D3E" w:rsidRPr="00A91F58" w:rsidRDefault="00B76D3E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B76D3E" w:rsidRPr="00A91F58" w:rsidRDefault="00B76D3E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B76D3E" w:rsidRPr="00E61D09" w:rsidTr="001E7019">
        <w:tc>
          <w:tcPr>
            <w:tcW w:w="709" w:type="dxa"/>
          </w:tcPr>
          <w:p w:rsidR="00B76D3E" w:rsidRDefault="001E7019" w:rsidP="00B7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18" w:type="dxa"/>
          </w:tcPr>
          <w:p w:rsidR="00B76D3E" w:rsidRDefault="00B76D3E" w:rsidP="00B76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2017-03-06</w:t>
            </w:r>
          </w:p>
        </w:tc>
        <w:tc>
          <w:tcPr>
            <w:tcW w:w="2693" w:type="dxa"/>
          </w:tcPr>
          <w:p w:rsidR="00B76D3E" w:rsidRDefault="00B76D3E" w:rsidP="001E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Ugdymo priemonės, žaislai</w:t>
            </w:r>
          </w:p>
        </w:tc>
        <w:tc>
          <w:tcPr>
            <w:tcW w:w="1276" w:type="dxa"/>
          </w:tcPr>
          <w:p w:rsidR="00B76D3E" w:rsidRDefault="00B76D3E" w:rsidP="00B76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vnt.</w:t>
            </w:r>
          </w:p>
        </w:tc>
        <w:tc>
          <w:tcPr>
            <w:tcW w:w="3402" w:type="dxa"/>
          </w:tcPr>
          <w:p w:rsidR="00B76D3E" w:rsidRPr="00A91F58" w:rsidRDefault="00B76D3E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B76D3E" w:rsidRPr="00A91F58" w:rsidRDefault="00B76D3E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B76D3E" w:rsidRPr="00A91F58" w:rsidRDefault="00B76D3E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F63AEC" w:rsidRPr="00E61D09" w:rsidTr="001E7019">
        <w:tc>
          <w:tcPr>
            <w:tcW w:w="709" w:type="dxa"/>
          </w:tcPr>
          <w:p w:rsidR="00F63AEC" w:rsidRDefault="001E7019" w:rsidP="00F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18" w:type="dxa"/>
          </w:tcPr>
          <w:p w:rsidR="00F63AEC" w:rsidRDefault="00F63AEC" w:rsidP="00F63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2017-03-13</w:t>
            </w:r>
          </w:p>
        </w:tc>
        <w:tc>
          <w:tcPr>
            <w:tcW w:w="2693" w:type="dxa"/>
          </w:tcPr>
          <w:p w:rsidR="00F63AEC" w:rsidRDefault="00F63AEC" w:rsidP="001E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Internetinės svetainės modernizavimo darbai, kasečių pildymas</w:t>
            </w:r>
          </w:p>
        </w:tc>
        <w:tc>
          <w:tcPr>
            <w:tcW w:w="1276" w:type="dxa"/>
          </w:tcPr>
          <w:p w:rsidR="00F63AEC" w:rsidRDefault="00F63AEC" w:rsidP="00F63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vnt.</w:t>
            </w:r>
          </w:p>
        </w:tc>
        <w:tc>
          <w:tcPr>
            <w:tcW w:w="3402" w:type="dxa"/>
          </w:tcPr>
          <w:p w:rsidR="00F63AEC" w:rsidRPr="00A91F58" w:rsidRDefault="00F63AEC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F63AEC" w:rsidRPr="00A91F58" w:rsidRDefault="00F63AEC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F63AEC" w:rsidRPr="00A91F58" w:rsidRDefault="00F63AEC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F63AEC" w:rsidRPr="00E61D09" w:rsidTr="001E7019">
        <w:tc>
          <w:tcPr>
            <w:tcW w:w="709" w:type="dxa"/>
          </w:tcPr>
          <w:p w:rsidR="00F63AEC" w:rsidRDefault="001E7019" w:rsidP="00F6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18" w:type="dxa"/>
          </w:tcPr>
          <w:p w:rsidR="00F63AEC" w:rsidRDefault="001E7019" w:rsidP="00F63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2017-03-13</w:t>
            </w:r>
          </w:p>
        </w:tc>
        <w:tc>
          <w:tcPr>
            <w:tcW w:w="2693" w:type="dxa"/>
          </w:tcPr>
          <w:p w:rsidR="00F63AEC" w:rsidRDefault="00F63AEC" w:rsidP="001E7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Seminaras </w:t>
            </w:r>
          </w:p>
        </w:tc>
        <w:tc>
          <w:tcPr>
            <w:tcW w:w="1276" w:type="dxa"/>
          </w:tcPr>
          <w:p w:rsidR="00F63AEC" w:rsidRDefault="00F63AEC" w:rsidP="00F63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vnt.</w:t>
            </w:r>
          </w:p>
        </w:tc>
        <w:tc>
          <w:tcPr>
            <w:tcW w:w="3402" w:type="dxa"/>
          </w:tcPr>
          <w:p w:rsidR="00F63AEC" w:rsidRPr="00A91F58" w:rsidRDefault="00F63AEC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F63AEC" w:rsidRPr="00A91F58" w:rsidRDefault="00F63AEC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F63AEC" w:rsidRPr="00A91F58" w:rsidRDefault="00F63AEC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C4E61" w:rsidRPr="00E61D09" w:rsidTr="001E7019">
        <w:tc>
          <w:tcPr>
            <w:tcW w:w="709" w:type="dxa"/>
          </w:tcPr>
          <w:p w:rsidR="001C4E61" w:rsidRDefault="001E7019" w:rsidP="001C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18" w:type="dxa"/>
          </w:tcPr>
          <w:p w:rsidR="001C4E61" w:rsidRDefault="001E7019" w:rsidP="001E70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2017-03-13</w:t>
            </w:r>
          </w:p>
        </w:tc>
        <w:tc>
          <w:tcPr>
            <w:tcW w:w="2693" w:type="dxa"/>
          </w:tcPr>
          <w:p w:rsidR="001C4E61" w:rsidRPr="00BA75FE" w:rsidRDefault="001C4E61" w:rsidP="001E701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:rsidR="001C4E61" w:rsidRDefault="001C4E61" w:rsidP="001C4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</w:t>
            </w:r>
          </w:p>
        </w:tc>
        <w:tc>
          <w:tcPr>
            <w:tcW w:w="3402" w:type="dxa"/>
          </w:tcPr>
          <w:p w:rsidR="001C4E61" w:rsidRPr="004323A6" w:rsidRDefault="001C4E61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((žodžiu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1C4E61" w:rsidRPr="004323A6" w:rsidRDefault="001C4E61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1C4E61" w:rsidRPr="004323A6" w:rsidRDefault="001C4E61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C4E61" w:rsidRPr="00E61D09" w:rsidTr="001E7019">
        <w:tc>
          <w:tcPr>
            <w:tcW w:w="709" w:type="dxa"/>
          </w:tcPr>
          <w:p w:rsidR="001C4E61" w:rsidRDefault="001E7019" w:rsidP="001C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18" w:type="dxa"/>
          </w:tcPr>
          <w:p w:rsidR="001C4E61" w:rsidRDefault="001C4E61" w:rsidP="001C4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2017-03-13</w:t>
            </w:r>
          </w:p>
        </w:tc>
        <w:tc>
          <w:tcPr>
            <w:tcW w:w="2693" w:type="dxa"/>
          </w:tcPr>
          <w:p w:rsidR="001C4E61" w:rsidRPr="00BA75FE" w:rsidRDefault="001C4E61" w:rsidP="001E701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Ąsotis stiklinis su dangčiu</w:t>
            </w:r>
          </w:p>
        </w:tc>
        <w:tc>
          <w:tcPr>
            <w:tcW w:w="1276" w:type="dxa"/>
          </w:tcPr>
          <w:p w:rsidR="001C4E61" w:rsidRDefault="001C4E61" w:rsidP="001C4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</w:t>
            </w:r>
          </w:p>
        </w:tc>
        <w:tc>
          <w:tcPr>
            <w:tcW w:w="3402" w:type="dxa"/>
          </w:tcPr>
          <w:p w:rsidR="001C4E61" w:rsidRPr="004323A6" w:rsidRDefault="001C4E61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((žodžiu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1C4E61" w:rsidRPr="004323A6" w:rsidRDefault="001C4E61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1C4E61" w:rsidRPr="004323A6" w:rsidRDefault="001C4E61" w:rsidP="00802A55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</w:tbl>
    <w:p w:rsidR="0042280B" w:rsidRPr="00004364" w:rsidRDefault="0042280B" w:rsidP="003C549F">
      <w:r>
        <w:rPr>
          <w:rFonts w:ascii="Times New Roman" w:hAnsi="Times New Roman"/>
          <w:sz w:val="24"/>
          <w:szCs w:val="24"/>
        </w:rPr>
        <w:t>Viešųjų pirkimų komisijos pirmininkė direktor</w:t>
      </w:r>
      <w:r w:rsidR="00C52F02">
        <w:rPr>
          <w:rFonts w:ascii="Times New Roman" w:hAnsi="Times New Roman"/>
          <w:sz w:val="24"/>
          <w:szCs w:val="24"/>
        </w:rPr>
        <w:t>iaus</w:t>
      </w:r>
      <w:r>
        <w:rPr>
          <w:rFonts w:ascii="Times New Roman" w:hAnsi="Times New Roman"/>
          <w:sz w:val="24"/>
          <w:szCs w:val="24"/>
        </w:rPr>
        <w:t xml:space="preserve"> pavaduotoja ūkio ir bendriesiems klausimams</w:t>
      </w:r>
      <w:r w:rsidR="007677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Irena Leontjeva</w:t>
      </w:r>
    </w:p>
    <w:sectPr w:rsidR="0042280B" w:rsidRPr="00004364" w:rsidSect="00C52F0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FELayout/>
  </w:compat>
  <w:rsids>
    <w:rsidRoot w:val="00004364"/>
    <w:rsid w:val="00004364"/>
    <w:rsid w:val="00015DE5"/>
    <w:rsid w:val="000254A6"/>
    <w:rsid w:val="00067F7E"/>
    <w:rsid w:val="000750A0"/>
    <w:rsid w:val="000A4007"/>
    <w:rsid w:val="000C46E2"/>
    <w:rsid w:val="000F56FB"/>
    <w:rsid w:val="000F6B1F"/>
    <w:rsid w:val="001016C3"/>
    <w:rsid w:val="00123D98"/>
    <w:rsid w:val="001320A5"/>
    <w:rsid w:val="00150FA5"/>
    <w:rsid w:val="00174121"/>
    <w:rsid w:val="001A37C6"/>
    <w:rsid w:val="001C4E61"/>
    <w:rsid w:val="001E7019"/>
    <w:rsid w:val="00255632"/>
    <w:rsid w:val="00255C8D"/>
    <w:rsid w:val="00257A8D"/>
    <w:rsid w:val="00265B93"/>
    <w:rsid w:val="00347573"/>
    <w:rsid w:val="00355952"/>
    <w:rsid w:val="0039167B"/>
    <w:rsid w:val="00392BAA"/>
    <w:rsid w:val="003C549F"/>
    <w:rsid w:val="003D352E"/>
    <w:rsid w:val="00401742"/>
    <w:rsid w:val="00414C6A"/>
    <w:rsid w:val="0042280B"/>
    <w:rsid w:val="0044225A"/>
    <w:rsid w:val="004E645F"/>
    <w:rsid w:val="00506D84"/>
    <w:rsid w:val="005370D5"/>
    <w:rsid w:val="00596650"/>
    <w:rsid w:val="005A304A"/>
    <w:rsid w:val="005D78A8"/>
    <w:rsid w:val="006355B4"/>
    <w:rsid w:val="00657964"/>
    <w:rsid w:val="006A68FB"/>
    <w:rsid w:val="006A712F"/>
    <w:rsid w:val="006E5CA1"/>
    <w:rsid w:val="006F764B"/>
    <w:rsid w:val="00702E37"/>
    <w:rsid w:val="00733652"/>
    <w:rsid w:val="007469FB"/>
    <w:rsid w:val="00747BFB"/>
    <w:rsid w:val="007677BC"/>
    <w:rsid w:val="00771B33"/>
    <w:rsid w:val="0077744D"/>
    <w:rsid w:val="007B719E"/>
    <w:rsid w:val="007C23A1"/>
    <w:rsid w:val="007E6C69"/>
    <w:rsid w:val="007F1D2A"/>
    <w:rsid w:val="00802A55"/>
    <w:rsid w:val="0081213B"/>
    <w:rsid w:val="00871EE9"/>
    <w:rsid w:val="0087355E"/>
    <w:rsid w:val="008757BB"/>
    <w:rsid w:val="008B451C"/>
    <w:rsid w:val="008E2A79"/>
    <w:rsid w:val="008F1AA0"/>
    <w:rsid w:val="00922642"/>
    <w:rsid w:val="009478A4"/>
    <w:rsid w:val="00970A8F"/>
    <w:rsid w:val="009901CB"/>
    <w:rsid w:val="009D33F9"/>
    <w:rsid w:val="009E1033"/>
    <w:rsid w:val="009F4ED9"/>
    <w:rsid w:val="00A52B4A"/>
    <w:rsid w:val="00A54DC8"/>
    <w:rsid w:val="00A568A4"/>
    <w:rsid w:val="00A56C83"/>
    <w:rsid w:val="00AB068C"/>
    <w:rsid w:val="00B213F6"/>
    <w:rsid w:val="00B5141E"/>
    <w:rsid w:val="00B52EA3"/>
    <w:rsid w:val="00B75EC5"/>
    <w:rsid w:val="00B76D3E"/>
    <w:rsid w:val="00B91C66"/>
    <w:rsid w:val="00C1065D"/>
    <w:rsid w:val="00C356E3"/>
    <w:rsid w:val="00C52F02"/>
    <w:rsid w:val="00C90F76"/>
    <w:rsid w:val="00C91B37"/>
    <w:rsid w:val="00C94F55"/>
    <w:rsid w:val="00D44A9A"/>
    <w:rsid w:val="00D807A7"/>
    <w:rsid w:val="00D852FC"/>
    <w:rsid w:val="00DC08CB"/>
    <w:rsid w:val="00DE0F78"/>
    <w:rsid w:val="00DE3D2F"/>
    <w:rsid w:val="00E55369"/>
    <w:rsid w:val="00E97CD1"/>
    <w:rsid w:val="00EC1AE2"/>
    <w:rsid w:val="00EE6961"/>
    <w:rsid w:val="00F06165"/>
    <w:rsid w:val="00F07C0D"/>
    <w:rsid w:val="00F45F13"/>
    <w:rsid w:val="00F628F6"/>
    <w:rsid w:val="00F6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F9"/>
  </w:style>
  <w:style w:type="paragraph" w:styleId="Heading1">
    <w:name w:val="heading 1"/>
    <w:basedOn w:val="Normal"/>
    <w:next w:val="Normal"/>
    <w:link w:val="Heading1Char"/>
    <w:uiPriority w:val="9"/>
    <w:qFormat/>
    <w:rsid w:val="009D3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3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33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33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33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33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33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33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3F9"/>
    <w:pPr>
      <w:spacing w:after="0" w:line="240" w:lineRule="auto"/>
    </w:pPr>
  </w:style>
  <w:style w:type="table" w:styleId="TableGrid">
    <w:name w:val="Table Grid"/>
    <w:basedOn w:val="TableNormal"/>
    <w:uiPriority w:val="39"/>
    <w:rsid w:val="00B91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D33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33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33F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3F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33F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33F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33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33F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33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33F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33F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33F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3F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33F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33F9"/>
    <w:rPr>
      <w:b/>
      <w:bCs/>
    </w:rPr>
  </w:style>
  <w:style w:type="character" w:styleId="Emphasis">
    <w:name w:val="Emphasis"/>
    <w:basedOn w:val="DefaultParagraphFont"/>
    <w:uiPriority w:val="20"/>
    <w:qFormat/>
    <w:rsid w:val="009D33F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D33F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D33F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33F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33F9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9D33F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D33F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D33F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D33F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D33F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33F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C4E61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C4E6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4822</Words>
  <Characters>2749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Naudotojas3</dc:creator>
  <cp:keywords/>
  <dc:description/>
  <cp:lastModifiedBy>*</cp:lastModifiedBy>
  <cp:revision>2</cp:revision>
  <dcterms:created xsi:type="dcterms:W3CDTF">2017-04-05T07:54:00Z</dcterms:created>
  <dcterms:modified xsi:type="dcterms:W3CDTF">2017-04-05T07:54:00Z</dcterms:modified>
</cp:coreProperties>
</file>